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129A" w14:textId="77777777" w:rsidR="00FF1A93" w:rsidRPr="00D65C4A" w:rsidRDefault="00FF1A93" w:rsidP="00FF1A93">
      <w:pPr>
        <w:pStyle w:val="1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1A5FF" wp14:editId="2259FBC9">
            <wp:simplePos x="0" y="0"/>
            <wp:positionH relativeFrom="column">
              <wp:posOffset>2673957</wp:posOffset>
            </wp:positionH>
            <wp:positionV relativeFrom="paragraph">
              <wp:posOffset>-147394</wp:posOffset>
            </wp:positionV>
            <wp:extent cx="547488" cy="669851"/>
            <wp:effectExtent l="19050" t="0" r="4962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4A">
        <w:rPr>
          <w:color w:val="auto"/>
        </w:rPr>
        <w:t xml:space="preserve"> </w:t>
      </w:r>
    </w:p>
    <w:p w14:paraId="55F98D4A" w14:textId="77777777" w:rsidR="00FF1A93" w:rsidRPr="00BE7CA9" w:rsidRDefault="00FF1A93" w:rsidP="00FF1A93">
      <w:pPr>
        <w:suppressAutoHyphens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AE26B9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адми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мерчанского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сельского </w:t>
      </w: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поселения </w:t>
      </w:r>
    </w:p>
    <w:p w14:paraId="7110750D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крымского района</w:t>
      </w:r>
    </w:p>
    <w:p w14:paraId="1F675881" w14:textId="77777777" w:rsidR="00FF1A93" w:rsidRPr="00BE7CA9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</w:t>
      </w:r>
    </w:p>
    <w:p w14:paraId="5ABB0C2D" w14:textId="343476A8" w:rsidR="00FF1A93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12"/>
          <w:sz w:val="36"/>
          <w:szCs w:val="36"/>
          <w:lang w:eastAsia="ar-SA"/>
        </w:rPr>
        <w:t>ПОСТАНОВЛЕНИЕ</w:t>
      </w:r>
      <w:r w:rsidR="00DF47B2">
        <w:rPr>
          <w:rFonts w:ascii="Times New Roman" w:hAnsi="Times New Roman"/>
          <w:b/>
          <w:spacing w:val="12"/>
          <w:sz w:val="36"/>
          <w:szCs w:val="36"/>
          <w:lang w:eastAsia="ar-SA"/>
        </w:rPr>
        <w:t xml:space="preserve"> (проект)</w:t>
      </w:r>
    </w:p>
    <w:p w14:paraId="54CF06D8" w14:textId="77777777" w:rsidR="002A4590" w:rsidRPr="00BE7CA9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</w:p>
    <w:p w14:paraId="254666E9" w14:textId="4121C0B6" w:rsidR="00FF1A93" w:rsidRPr="002A4590" w:rsidRDefault="00FF1A93" w:rsidP="002A4590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 xml:space="preserve">от </w:t>
      </w:r>
      <w:r w:rsidR="00DF47B2">
        <w:rPr>
          <w:rFonts w:ascii="Times New Roman" w:hAnsi="Times New Roman"/>
          <w:sz w:val="24"/>
          <w:lang w:eastAsia="ar-SA"/>
        </w:rPr>
        <w:t>______________</w:t>
      </w:r>
      <w:r w:rsidRPr="002A4590">
        <w:rPr>
          <w:rFonts w:ascii="Times New Roman" w:hAnsi="Times New Roman"/>
          <w:sz w:val="24"/>
          <w:lang w:eastAsia="ar-SA"/>
        </w:rPr>
        <w:tab/>
        <w:t xml:space="preserve">           № </w:t>
      </w:r>
      <w:r w:rsidR="00DF47B2">
        <w:rPr>
          <w:rFonts w:ascii="Times New Roman" w:hAnsi="Times New Roman"/>
          <w:sz w:val="24"/>
          <w:lang w:eastAsia="ar-SA"/>
        </w:rPr>
        <w:t>____</w:t>
      </w:r>
    </w:p>
    <w:p w14:paraId="18E6B557" w14:textId="77777777" w:rsidR="00FF1A93" w:rsidRPr="002A4590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>село Мерчанское</w:t>
      </w:r>
    </w:p>
    <w:p w14:paraId="65C78306" w14:textId="77777777" w:rsidR="002A4590" w:rsidRP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</w:p>
    <w:p w14:paraId="31FA74C4" w14:textId="77777777" w:rsid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9D33660" w14:textId="776FD110" w:rsidR="00DF47B2" w:rsidRPr="003F6A37" w:rsidRDefault="00DF47B2" w:rsidP="003F6A3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постановление администрации </w:t>
      </w:r>
      <w:r w:rsidR="003F6A37" w:rsidRPr="003F6A37">
        <w:rPr>
          <w:rFonts w:ascii="Times New Roman" w:hAnsi="Times New Roman" w:cs="Times New Roman"/>
          <w:sz w:val="26"/>
          <w:szCs w:val="26"/>
        </w:rPr>
        <w:t>Мерчанского</w:t>
      </w:r>
      <w:r w:rsidRPr="003F6A3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</w:p>
    <w:p w14:paraId="0FDA296F" w14:textId="3285E27A" w:rsidR="00DF47B2" w:rsidRPr="003F6A37" w:rsidRDefault="003F6A37" w:rsidP="003F6A3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от 29 февраля 2016 </w:t>
      </w:r>
      <w:r w:rsidRPr="003F6A37">
        <w:rPr>
          <w:rFonts w:ascii="Times New Roman" w:hAnsi="Times New Roman" w:cs="Times New Roman"/>
          <w:sz w:val="26"/>
          <w:szCs w:val="26"/>
        </w:rPr>
        <w:t>года №</w:t>
      </w:r>
      <w:r w:rsidRPr="003F6A37">
        <w:rPr>
          <w:rFonts w:ascii="Times New Roman" w:hAnsi="Times New Roman" w:cs="Times New Roman"/>
          <w:sz w:val="26"/>
          <w:szCs w:val="26"/>
        </w:rPr>
        <w:t xml:space="preserve"> 35</w:t>
      </w:r>
      <w:r w:rsidRPr="003F6A37">
        <w:rPr>
          <w:rFonts w:ascii="Times New Roman" w:hAnsi="Times New Roman" w:cs="Times New Roman"/>
          <w:sz w:val="26"/>
          <w:szCs w:val="26"/>
        </w:rPr>
        <w:t xml:space="preserve"> </w:t>
      </w:r>
      <w:r w:rsidR="00DF47B2" w:rsidRPr="003F6A37">
        <w:rPr>
          <w:rFonts w:ascii="Times New Roman" w:hAnsi="Times New Roman" w:cs="Times New Roman"/>
          <w:sz w:val="26"/>
          <w:szCs w:val="26"/>
        </w:rPr>
        <w:t>«</w:t>
      </w:r>
      <w:r w:rsidRPr="003F6A37">
        <w:rPr>
          <w:rFonts w:ascii="Times New Roman" w:hAnsi="Times New Roman" w:cs="Times New Roman"/>
          <w:sz w:val="26"/>
          <w:szCs w:val="26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  <w:r w:rsidR="00DF47B2" w:rsidRPr="003F6A37">
        <w:rPr>
          <w:rFonts w:ascii="Times New Roman" w:hAnsi="Times New Roman" w:cs="Times New Roman"/>
          <w:sz w:val="26"/>
          <w:szCs w:val="26"/>
        </w:rPr>
        <w:t>»</w:t>
      </w:r>
    </w:p>
    <w:p w14:paraId="3F74484A" w14:textId="77777777" w:rsidR="00DF47B2" w:rsidRPr="003F6A37" w:rsidRDefault="00DF47B2" w:rsidP="003F6A37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1B989A" w14:textId="77777777" w:rsidR="003F6A37" w:rsidRPr="003F6A37" w:rsidRDefault="003F6A37" w:rsidP="003F6A37">
      <w:pPr>
        <w:pStyle w:val="afd"/>
        <w:rPr>
          <w:sz w:val="26"/>
          <w:szCs w:val="26"/>
        </w:rPr>
      </w:pPr>
      <w:r w:rsidRPr="003F6A37">
        <w:rPr>
          <w:sz w:val="26"/>
          <w:szCs w:val="26"/>
        </w:rPr>
        <w:t xml:space="preserve">В соответствии с </w:t>
      </w:r>
      <w:hyperlink r:id="rId6" w:history="1">
        <w:r w:rsidRPr="003F6A37">
          <w:rPr>
            <w:sz w:val="26"/>
            <w:szCs w:val="26"/>
          </w:rPr>
          <w:t>Федеральным законом</w:t>
        </w:r>
      </w:hyperlink>
      <w:r w:rsidRPr="003F6A37">
        <w:rPr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пунктом 6 статьи 15 Федерального закона от 2 марта 2007 года № 25-ФЗ «О муниципальной службе в Российской Федерации», </w:t>
      </w:r>
      <w:r w:rsidRPr="003F6A37">
        <w:rPr>
          <w:color w:val="22272F"/>
          <w:sz w:val="26"/>
          <w:szCs w:val="26"/>
          <w:shd w:val="clear" w:color="auto" w:fill="FFFFFF"/>
        </w:rPr>
        <w:t xml:space="preserve">Законом Краснодарского края от 30 декабря 2013 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</w:t>
      </w:r>
      <w:r w:rsidRPr="003F6A37">
        <w:rPr>
          <w:sz w:val="26"/>
          <w:szCs w:val="26"/>
        </w:rPr>
        <w:t>в целях приведения муниципальных правовых актов в соответствие с действующим законодательством, п о с т а н о в л я ю:</w:t>
      </w:r>
    </w:p>
    <w:p w14:paraId="6EF83156" w14:textId="0DDAA8F7" w:rsidR="003F6A37" w:rsidRPr="003F6A37" w:rsidRDefault="003F6A37" w:rsidP="003F6A3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F6A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 Признать утратившим силу постановление администрации </w:t>
      </w:r>
      <w:r w:rsidRPr="003F6A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F6A37">
        <w:rPr>
          <w:rFonts w:ascii="Times New Roman" w:hAnsi="Times New Roman" w:cs="Times New Roman"/>
          <w:b w:val="0"/>
          <w:bCs w:val="0"/>
          <w:sz w:val="26"/>
          <w:szCs w:val="26"/>
        </w:rPr>
        <w:t>Мерчанского сельского поселения Крымского района от 29 февраля 2016 года № 35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F80B4BD" w14:textId="42899B64" w:rsidR="00DF47B2" w:rsidRPr="003F6A37" w:rsidRDefault="00DF47B2" w:rsidP="003F6A37">
      <w:pPr>
        <w:pStyle w:val="afd"/>
        <w:rPr>
          <w:color w:val="26282F"/>
          <w:sz w:val="26"/>
          <w:szCs w:val="26"/>
        </w:rPr>
      </w:pPr>
      <w:r w:rsidRPr="003F6A37">
        <w:rPr>
          <w:color w:val="26282F"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3F6A37">
        <w:rPr>
          <w:color w:val="26282F"/>
          <w:sz w:val="26"/>
          <w:szCs w:val="26"/>
        </w:rPr>
        <w:t>Хецуриани</w:t>
      </w:r>
      <w:proofErr w:type="spellEnd"/>
      <w:r w:rsidRPr="003F6A37">
        <w:rPr>
          <w:color w:val="26282F"/>
          <w:sz w:val="26"/>
          <w:szCs w:val="26"/>
        </w:rPr>
        <w:t xml:space="preserve"> Е.В.) обнародовать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31377469" w14:textId="77777777" w:rsidR="00DF47B2" w:rsidRPr="003F6A37" w:rsidRDefault="00DF47B2" w:rsidP="003F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>3. Постановление вступает в силу после его официального обнародования.</w:t>
      </w:r>
    </w:p>
    <w:p w14:paraId="7262D0E6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D6143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08C3F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6D20D" w14:textId="7FD2B222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Глава Мерчанского сельского </w:t>
      </w:r>
    </w:p>
    <w:p w14:paraId="782A6D0B" w14:textId="5CC255E7" w:rsidR="00DF47B2" w:rsidRPr="00DF47B2" w:rsidRDefault="00DF47B2" w:rsidP="003F6A37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3F6A37">
        <w:rPr>
          <w:rFonts w:ascii="Times New Roman" w:hAnsi="Times New Roman" w:cs="Times New Roman"/>
          <w:sz w:val="26"/>
          <w:szCs w:val="26"/>
        </w:rPr>
        <w:t>поселения Крымского района                                                                Е.В. Прокопенко</w:t>
      </w:r>
    </w:p>
    <w:sectPr w:rsidR="00DF47B2" w:rsidRPr="00DF47B2" w:rsidSect="00994240">
      <w:pgSz w:w="11906" w:h="16838"/>
      <w:pgMar w:top="567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2717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28"/>
    <w:rsid w:val="00046868"/>
    <w:rsid w:val="00081CA8"/>
    <w:rsid w:val="000E6A28"/>
    <w:rsid w:val="000F431F"/>
    <w:rsid w:val="000F49BA"/>
    <w:rsid w:val="0010252F"/>
    <w:rsid w:val="001203F1"/>
    <w:rsid w:val="00184FE9"/>
    <w:rsid w:val="00191A29"/>
    <w:rsid w:val="001C4892"/>
    <w:rsid w:val="001F12EA"/>
    <w:rsid w:val="001F7200"/>
    <w:rsid w:val="002418E0"/>
    <w:rsid w:val="002569DD"/>
    <w:rsid w:val="00287D02"/>
    <w:rsid w:val="002A1A7B"/>
    <w:rsid w:val="002A4590"/>
    <w:rsid w:val="002C60C9"/>
    <w:rsid w:val="00397385"/>
    <w:rsid w:val="003F6A37"/>
    <w:rsid w:val="00402A82"/>
    <w:rsid w:val="00423A7E"/>
    <w:rsid w:val="00454A11"/>
    <w:rsid w:val="00490857"/>
    <w:rsid w:val="004A4A2F"/>
    <w:rsid w:val="004B24DA"/>
    <w:rsid w:val="004B610A"/>
    <w:rsid w:val="00507913"/>
    <w:rsid w:val="0051122C"/>
    <w:rsid w:val="005D7A2B"/>
    <w:rsid w:val="005E1186"/>
    <w:rsid w:val="00605D91"/>
    <w:rsid w:val="00617179"/>
    <w:rsid w:val="006247BB"/>
    <w:rsid w:val="00686BD5"/>
    <w:rsid w:val="0069635F"/>
    <w:rsid w:val="006A1BB6"/>
    <w:rsid w:val="006C73D2"/>
    <w:rsid w:val="006E693E"/>
    <w:rsid w:val="00713536"/>
    <w:rsid w:val="00721714"/>
    <w:rsid w:val="007E126F"/>
    <w:rsid w:val="00854D91"/>
    <w:rsid w:val="00886884"/>
    <w:rsid w:val="00897296"/>
    <w:rsid w:val="008E618D"/>
    <w:rsid w:val="00917630"/>
    <w:rsid w:val="00950CAC"/>
    <w:rsid w:val="00970A13"/>
    <w:rsid w:val="00971380"/>
    <w:rsid w:val="009838DA"/>
    <w:rsid w:val="00994240"/>
    <w:rsid w:val="009A2386"/>
    <w:rsid w:val="009A5C1F"/>
    <w:rsid w:val="009E1355"/>
    <w:rsid w:val="00A24BBE"/>
    <w:rsid w:val="00A45A0C"/>
    <w:rsid w:val="00A55220"/>
    <w:rsid w:val="00A66575"/>
    <w:rsid w:val="00A86078"/>
    <w:rsid w:val="00AA4A74"/>
    <w:rsid w:val="00AC0A08"/>
    <w:rsid w:val="00AE0AB6"/>
    <w:rsid w:val="00AF690B"/>
    <w:rsid w:val="00B02822"/>
    <w:rsid w:val="00B168F2"/>
    <w:rsid w:val="00B62841"/>
    <w:rsid w:val="00B74DE6"/>
    <w:rsid w:val="00B82B31"/>
    <w:rsid w:val="00B83802"/>
    <w:rsid w:val="00B86D77"/>
    <w:rsid w:val="00BA6A49"/>
    <w:rsid w:val="00BB4F41"/>
    <w:rsid w:val="00BE740A"/>
    <w:rsid w:val="00C043AB"/>
    <w:rsid w:val="00C228F5"/>
    <w:rsid w:val="00C26D28"/>
    <w:rsid w:val="00C56966"/>
    <w:rsid w:val="00C7409D"/>
    <w:rsid w:val="00C7730E"/>
    <w:rsid w:val="00C8579E"/>
    <w:rsid w:val="00CF2D5D"/>
    <w:rsid w:val="00CF67B5"/>
    <w:rsid w:val="00D0252A"/>
    <w:rsid w:val="00D0377B"/>
    <w:rsid w:val="00D05ED9"/>
    <w:rsid w:val="00D11AD0"/>
    <w:rsid w:val="00DA0895"/>
    <w:rsid w:val="00DF47B2"/>
    <w:rsid w:val="00E62B13"/>
    <w:rsid w:val="00EA2524"/>
    <w:rsid w:val="00F1595B"/>
    <w:rsid w:val="00F234D9"/>
    <w:rsid w:val="00F37D72"/>
    <w:rsid w:val="00FE7403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3A6"/>
  <w15:docId w15:val="{2CF0BE0C-926B-4976-A796-D129FA6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85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9">
    <w:name w:val="No Spacing"/>
    <w:uiPriority w:val="1"/>
    <w:qFormat/>
    <w:rsid w:val="00490857"/>
    <w:pPr>
      <w:spacing w:after="0" w:line="240" w:lineRule="auto"/>
    </w:pPr>
  </w:style>
  <w:style w:type="table" w:customStyle="1" w:styleId="11">
    <w:name w:val="Сетка таблицы1"/>
    <w:basedOn w:val="a1"/>
    <w:uiPriority w:val="99"/>
    <w:rsid w:val="0050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2C60C9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28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Strong"/>
    <w:basedOn w:val="a0"/>
    <w:uiPriority w:val="22"/>
    <w:qFormat/>
    <w:rsid w:val="00C228F5"/>
    <w:rPr>
      <w:b/>
      <w:bCs/>
    </w:rPr>
  </w:style>
  <w:style w:type="paragraph" w:customStyle="1" w:styleId="formattext">
    <w:name w:val="formattext"/>
    <w:basedOn w:val="a"/>
    <w:rsid w:val="00D0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C26D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Unresolved Mention"/>
    <w:basedOn w:val="a0"/>
    <w:uiPriority w:val="99"/>
    <w:semiHidden/>
    <w:unhideWhenUsed/>
    <w:rsid w:val="00DF47B2"/>
    <w:rPr>
      <w:color w:val="605E5C"/>
      <w:shd w:val="clear" w:color="auto" w:fill="E1DFDD"/>
    </w:rPr>
  </w:style>
  <w:style w:type="paragraph" w:customStyle="1" w:styleId="afd">
    <w:name w:val="Нормальный"/>
    <w:basedOn w:val="a"/>
    <w:rsid w:val="00DF47B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cp:lastPrinted>2024-08-31T09:59:00Z</cp:lastPrinted>
  <dcterms:created xsi:type="dcterms:W3CDTF">2021-04-08T11:49:00Z</dcterms:created>
  <dcterms:modified xsi:type="dcterms:W3CDTF">2024-09-12T07:23:00Z</dcterms:modified>
</cp:coreProperties>
</file>